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F0" w:rsidRDefault="00FE2BC7">
      <w:pPr>
        <w:jc w:val="center"/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368D3D60" wp14:editId="63784A83">
            <wp:simplePos x="0" y="0"/>
            <wp:positionH relativeFrom="column">
              <wp:posOffset>-333375</wp:posOffset>
            </wp:positionH>
            <wp:positionV relativeFrom="paragraph">
              <wp:posOffset>-323850</wp:posOffset>
            </wp:positionV>
            <wp:extent cx="1653540" cy="535940"/>
            <wp:effectExtent l="0" t="0" r="381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735ED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>P.E.</w:t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 xml:space="preserve"> – Curriculum Map</w:t>
      </w:r>
      <w:bookmarkStart w:id="1" w:name="_heading=h.gjdgxs" w:colFirst="0" w:colLast="0"/>
      <w:bookmarkEnd w:id="1"/>
    </w:p>
    <w:p w:rsidR="00FE2BC7" w:rsidRDefault="00FE2BC7">
      <w:pPr>
        <w:rPr>
          <w:rFonts w:ascii="SassoonPrimaryInfant" w:eastAsia="SassoonPrimaryInfant" w:hAnsi="SassoonPrimaryInfant" w:cs="SassoonPrimaryInfant"/>
          <w:b/>
          <w:sz w:val="28"/>
          <w:szCs w:val="28"/>
        </w:rPr>
      </w:pPr>
    </w:p>
    <w:p w:rsidR="00E561F0" w:rsidRDefault="00FE2BC7">
      <w:pP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</w:pP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t>Age phase:</w:t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 w:rsidR="003735ED"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>Key stage one</w:t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  <w:u w:val="single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sz w:val="28"/>
          <w:szCs w:val="28"/>
        </w:rPr>
        <w:tab/>
      </w:r>
      <w:r>
        <w:rPr>
          <w:rFonts w:ascii="SassoonPrimaryInfant" w:eastAsia="SassoonPrimaryInfant" w:hAnsi="SassoonPrimaryInfant" w:cs="SassoonPrimaryInfant"/>
          <w:b/>
          <w:sz w:val="28"/>
          <w:szCs w:val="28"/>
        </w:rPr>
        <w:t>Year:</w:t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ab/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ab/>
      </w:r>
      <w:r w:rsidR="003735ED"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>A and B</w:t>
      </w:r>
      <w: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  <w:tab/>
      </w:r>
    </w:p>
    <w:tbl>
      <w:tblPr>
        <w:tblStyle w:val="a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2"/>
        <w:gridCol w:w="2339"/>
        <w:gridCol w:w="2339"/>
        <w:gridCol w:w="2339"/>
        <w:gridCol w:w="2340"/>
        <w:gridCol w:w="2339"/>
        <w:gridCol w:w="2340"/>
      </w:tblGrid>
      <w:tr w:rsidR="003735ED" w:rsidTr="000311EB">
        <w:tc>
          <w:tcPr>
            <w:tcW w:w="1352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Theme</w:t>
            </w:r>
          </w:p>
        </w:tc>
        <w:tc>
          <w:tcPr>
            <w:tcW w:w="2339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1a</w:t>
            </w:r>
          </w:p>
        </w:tc>
        <w:tc>
          <w:tcPr>
            <w:tcW w:w="2339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1b</w:t>
            </w:r>
          </w:p>
        </w:tc>
        <w:tc>
          <w:tcPr>
            <w:tcW w:w="2339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2a</w:t>
            </w:r>
          </w:p>
        </w:tc>
        <w:tc>
          <w:tcPr>
            <w:tcW w:w="2340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2b</w:t>
            </w:r>
          </w:p>
        </w:tc>
        <w:tc>
          <w:tcPr>
            <w:tcW w:w="2339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3a</w:t>
            </w:r>
          </w:p>
        </w:tc>
        <w:tc>
          <w:tcPr>
            <w:tcW w:w="2340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  <w:t>3b</w:t>
            </w:r>
          </w:p>
        </w:tc>
      </w:tr>
      <w:tr w:rsidR="003735ED" w:rsidTr="00F328D0">
        <w:tc>
          <w:tcPr>
            <w:tcW w:w="1352" w:type="dxa"/>
          </w:tcPr>
          <w:p w:rsidR="003735ED" w:rsidRDefault="003735E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NC Objectives</w:t>
            </w:r>
          </w:p>
        </w:tc>
        <w:tc>
          <w:tcPr>
            <w:tcW w:w="2339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participate in team games, developing simple tactics for attacking and defending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2339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participate in team games, developing simple tactics for attacking and defending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2339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perform dances using simple movement patterns.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perform dances using simple movement patterns.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2339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  <w:tc>
          <w:tcPr>
            <w:tcW w:w="2340" w:type="dxa"/>
          </w:tcPr>
          <w:p w:rsidR="003735ED" w:rsidRDefault="003735ED" w:rsidP="003735ED">
            <w:pP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EE1256"/>
                <w:sz w:val="24"/>
                <w:szCs w:val="24"/>
                <w:highlight w:val="white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="003735ED" w:rsidRDefault="003735ED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  <w:u w:val="single"/>
              </w:rPr>
            </w:pPr>
          </w:p>
        </w:tc>
      </w:tr>
    </w:tbl>
    <w:p w:rsidR="00E561F0" w:rsidRDefault="00E561F0">
      <w:pP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</w:pPr>
    </w:p>
    <w:p w:rsidR="00E561F0" w:rsidRDefault="00E561F0">
      <w:pPr>
        <w:rPr>
          <w:rFonts w:ascii="SassoonPrimaryInfant" w:eastAsia="SassoonPrimaryInfant" w:hAnsi="SassoonPrimaryInfant" w:cs="SassoonPrimaryInfant"/>
          <w:b/>
          <w:sz w:val="28"/>
          <w:szCs w:val="28"/>
          <w:u w:val="single"/>
        </w:rPr>
      </w:pPr>
    </w:p>
    <w:sectPr w:rsidR="00E561F0" w:rsidSect="00240C7F">
      <w:pgSz w:w="16838" w:h="11906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F0"/>
    <w:rsid w:val="00240C7F"/>
    <w:rsid w:val="003735ED"/>
    <w:rsid w:val="00AC129B"/>
    <w:rsid w:val="00BE625F"/>
    <w:rsid w:val="00E561F0"/>
    <w:rsid w:val="00FE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06068-29A5-42DF-91E1-31E9CC9A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B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PX2bOuCoh5P4iIdPJX87t+lFQ==">AMUW2mXV02J/eswBraKwQEorvYRG0Gb5046t9RONiQ30VNWPVN162veEV18z1ubWeldj8p4ZjKbJ6SpZeecWGYIao9JosKDtcQsctXOS9F0KirErJIR2w0YnD3ChtgmUC6apgw9MJR1c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Seller</dc:creator>
  <cp:lastModifiedBy>sarahwilliams</cp:lastModifiedBy>
  <cp:revision>2</cp:revision>
  <dcterms:created xsi:type="dcterms:W3CDTF">2019-10-05T16:04:00Z</dcterms:created>
  <dcterms:modified xsi:type="dcterms:W3CDTF">2019-10-05T16:04:00Z</dcterms:modified>
</cp:coreProperties>
</file>